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462CA1" w:rsidRPr="00A15F9D" w:rsidRDefault="00AA0CEC" w:rsidP="00462C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54F">
        <w:rPr>
          <w:rFonts w:ascii="Times New Roman" w:hAnsi="Times New Roman"/>
          <w:sz w:val="28"/>
          <w:szCs w:val="28"/>
        </w:rPr>
        <w:t xml:space="preserve">О </w:t>
      </w:r>
      <w:r w:rsidR="003A2921">
        <w:rPr>
          <w:rFonts w:ascii="Times New Roman" w:eastAsia="Calibri" w:hAnsi="Times New Roman"/>
          <w:sz w:val="28"/>
          <w:szCs w:val="28"/>
        </w:rPr>
        <w:t>внесении изменени</w:t>
      </w:r>
      <w:r w:rsidR="007B4F60">
        <w:rPr>
          <w:rFonts w:ascii="Times New Roman" w:eastAsia="Calibri" w:hAnsi="Times New Roman"/>
          <w:sz w:val="28"/>
          <w:szCs w:val="28"/>
        </w:rPr>
        <w:t>й</w:t>
      </w:r>
      <w:r w:rsidR="003A2921">
        <w:rPr>
          <w:rFonts w:ascii="Times New Roman" w:eastAsia="Calibri" w:hAnsi="Times New Roman"/>
          <w:sz w:val="28"/>
          <w:szCs w:val="28"/>
        </w:rPr>
        <w:t xml:space="preserve"> в </w:t>
      </w:r>
      <w:r w:rsidR="00462CA1" w:rsidRPr="00A15F9D">
        <w:rPr>
          <w:rFonts w:ascii="Times New Roman" w:hAnsi="Times New Roman"/>
          <w:sz w:val="28"/>
          <w:szCs w:val="28"/>
        </w:rPr>
        <w:t>постановление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правительства </w:t>
      </w:r>
      <w:r w:rsidR="00462CA1"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462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от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08.02.2018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№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31-пп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«О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реализации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закона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Еврейской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автономной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области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от 01.07</w:t>
      </w:r>
      <w:bookmarkStart w:id="0" w:name="_GoBack"/>
      <w:bookmarkEnd w:id="0"/>
      <w:r w:rsidR="00462CA1" w:rsidRPr="00A15F9D">
        <w:rPr>
          <w:rFonts w:ascii="Times New Roman" w:hAnsi="Times New Roman"/>
          <w:sz w:val="28"/>
          <w:szCs w:val="28"/>
        </w:rPr>
        <w:t>.2015</w:t>
      </w:r>
      <w:r w:rsidR="00462CA1">
        <w:rPr>
          <w:rFonts w:ascii="Times New Roman" w:hAnsi="Times New Roman"/>
          <w:sz w:val="28"/>
          <w:szCs w:val="28"/>
        </w:rPr>
        <w:t xml:space="preserve"> №</w:t>
      </w:r>
      <w:r w:rsidR="00462CA1" w:rsidRPr="00A15F9D">
        <w:rPr>
          <w:rFonts w:ascii="Times New Roman" w:hAnsi="Times New Roman"/>
          <w:sz w:val="28"/>
          <w:szCs w:val="28"/>
        </w:rPr>
        <w:t> 737-ОЗ</w:t>
      </w:r>
      <w:r w:rsidR="00462CA1">
        <w:rPr>
          <w:rFonts w:ascii="Times New Roman" w:hAnsi="Times New Roman"/>
          <w:sz w:val="28"/>
          <w:szCs w:val="28"/>
        </w:rPr>
        <w:t xml:space="preserve"> «</w:t>
      </w:r>
      <w:r w:rsidR="00462CA1" w:rsidRPr="00A15F9D">
        <w:rPr>
          <w:rFonts w:ascii="Times New Roman" w:hAnsi="Times New Roman"/>
          <w:sz w:val="28"/>
          <w:szCs w:val="28"/>
        </w:rPr>
        <w:t>О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государственных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информационных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системах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Еврейской автономной области»</w:t>
      </w:r>
    </w:p>
    <w:p w:rsidR="00462CA1" w:rsidRPr="0065254F" w:rsidRDefault="00462CA1" w:rsidP="00462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2CA1" w:rsidRPr="0065254F" w:rsidRDefault="00462CA1" w:rsidP="0046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CA1" w:rsidRPr="009A14E0" w:rsidRDefault="00462CA1" w:rsidP="00462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4E0">
        <w:rPr>
          <w:rFonts w:ascii="Times New Roman" w:hAnsi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462CA1" w:rsidRPr="0065254F" w:rsidRDefault="00462CA1" w:rsidP="0046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54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62CA1" w:rsidRDefault="00462CA1" w:rsidP="00003CDF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Внести в </w:t>
      </w:r>
      <w:r w:rsidRPr="00A15F9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правительства </w:t>
      </w:r>
      <w:r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08.02.2018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31-пп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автономной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от 01.07.2015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15F9D">
        <w:rPr>
          <w:rFonts w:ascii="Times New Roman" w:hAnsi="Times New Roman"/>
          <w:sz w:val="28"/>
          <w:szCs w:val="28"/>
        </w:rPr>
        <w:t> 737-ОЗ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5F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системах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Еврейской автономной области»</w:t>
      </w:r>
      <w:r>
        <w:rPr>
          <w:rFonts w:ascii="Times New Roman" w:eastAsia="Calibri" w:hAnsi="Times New Roman"/>
          <w:sz w:val="28"/>
          <w:szCs w:val="28"/>
        </w:rPr>
        <w:t>, следующие изменения:</w:t>
      </w:r>
    </w:p>
    <w:p w:rsidR="00462CA1" w:rsidRDefault="00462CA1" w:rsidP="00003CDF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 пункте 2 слова «</w:t>
      </w:r>
      <w:r>
        <w:rPr>
          <w:rFonts w:ascii="Times New Roman" w:hAnsi="Times New Roman"/>
          <w:sz w:val="28"/>
        </w:rPr>
        <w:t>комитет информационных технологий и связи Еврейской автономной области» заменить словами «департамент цифрового развития и связи Еврейской автономной области»;</w:t>
      </w:r>
    </w:p>
    <w:p w:rsidR="00D65886" w:rsidRDefault="00D65886" w:rsidP="00003CDF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пункте 3 слово «департамент» заменить словом «управление»;</w:t>
      </w:r>
    </w:p>
    <w:p w:rsidR="00462CA1" w:rsidRDefault="00462CA1" w:rsidP="00003CD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- в пункт</w:t>
      </w:r>
      <w:r w:rsidR="00003CDF"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5</w:t>
      </w:r>
      <w:r w:rsidR="00003CDF">
        <w:rPr>
          <w:rFonts w:ascii="Times New Roman" w:hAnsi="Times New Roman"/>
          <w:sz w:val="28"/>
        </w:rPr>
        <w:t>, 7, 14 и 16</w:t>
      </w:r>
      <w:r>
        <w:rPr>
          <w:rFonts w:ascii="Times New Roman" w:hAnsi="Times New Roman"/>
          <w:sz w:val="28"/>
        </w:rPr>
        <w:t xml:space="preserve"> П</w:t>
      </w:r>
      <w:r w:rsidRPr="00462CA1"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а</w:t>
      </w:r>
      <w:r w:rsidRPr="00462CA1">
        <w:rPr>
          <w:rFonts w:ascii="Times New Roman" w:hAnsi="Times New Roman"/>
          <w:sz w:val="28"/>
        </w:rPr>
        <w:t xml:space="preserve"> регистрации государственных информационных систем </w:t>
      </w:r>
      <w:r w:rsidR="00003CDF">
        <w:rPr>
          <w:rFonts w:ascii="Times New Roman" w:hAnsi="Times New Roman"/>
          <w:sz w:val="28"/>
        </w:rPr>
        <w:t>Е</w:t>
      </w:r>
      <w:r w:rsidRPr="00462CA1">
        <w:rPr>
          <w:rFonts w:ascii="Times New Roman" w:hAnsi="Times New Roman"/>
          <w:sz w:val="28"/>
        </w:rPr>
        <w:t>врейской автономной области</w:t>
      </w:r>
      <w:r>
        <w:rPr>
          <w:rFonts w:ascii="Times New Roman" w:hAnsi="Times New Roman"/>
          <w:sz w:val="28"/>
        </w:rPr>
        <w:t>, утвержденного вышеуказанным постановлением</w:t>
      </w:r>
      <w:r w:rsidR="00003CD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/>
          <w:sz w:val="28"/>
        </w:rPr>
        <w:t>комитет информационных технологий и связи Еврейской автономной области»</w:t>
      </w:r>
      <w:r w:rsidR="00003CDF">
        <w:rPr>
          <w:rFonts w:ascii="Times New Roman" w:hAnsi="Times New Roman"/>
          <w:sz w:val="28"/>
        </w:rPr>
        <w:t xml:space="preserve"> </w:t>
      </w:r>
      <w:r w:rsidR="00003CDF" w:rsidRPr="0065254F">
        <w:rPr>
          <w:rFonts w:ascii="Times New Roman" w:hAnsi="Times New Roman"/>
          <w:sz w:val="28"/>
          <w:szCs w:val="28"/>
        </w:rPr>
        <w:t>в соответствующих падежах</w:t>
      </w:r>
      <w:r>
        <w:rPr>
          <w:rFonts w:ascii="Times New Roman" w:hAnsi="Times New Roman"/>
          <w:sz w:val="28"/>
        </w:rPr>
        <w:t xml:space="preserve"> заменить словами «департамент цифрового развития и связи Еврейской автономной области»</w:t>
      </w:r>
      <w:r w:rsidR="00003CDF">
        <w:rPr>
          <w:rFonts w:ascii="Times New Roman" w:hAnsi="Times New Roman"/>
          <w:sz w:val="28"/>
        </w:rPr>
        <w:t xml:space="preserve"> </w:t>
      </w:r>
      <w:r w:rsidR="00003CDF" w:rsidRPr="0065254F">
        <w:rPr>
          <w:rFonts w:ascii="Times New Roman" w:hAnsi="Times New Roman"/>
          <w:sz w:val="28"/>
          <w:szCs w:val="28"/>
        </w:rPr>
        <w:t>в соответствующих падежах</w:t>
      </w:r>
      <w:r w:rsidR="00003CDF">
        <w:rPr>
          <w:rFonts w:ascii="Times New Roman" w:hAnsi="Times New Roman"/>
          <w:sz w:val="28"/>
          <w:szCs w:val="28"/>
        </w:rPr>
        <w:t>.</w:t>
      </w:r>
    </w:p>
    <w:p w:rsidR="002E5E24" w:rsidRPr="002E5E24" w:rsidRDefault="002E5E24" w:rsidP="00462CA1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E5E24">
        <w:rPr>
          <w:rFonts w:ascii="Times New Roman" w:eastAsia="Calibri" w:hAnsi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351500">
        <w:rPr>
          <w:rFonts w:ascii="Times New Roman" w:eastAsia="Calibri" w:hAnsi="Times New Roman"/>
          <w:sz w:val="28"/>
          <w:szCs w:val="28"/>
          <w:lang w:eastAsia="ru-RU"/>
        </w:rPr>
        <w:t>официального опубликования</w:t>
      </w:r>
      <w:r w:rsidRPr="002E5E2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F3560" w:rsidRDefault="002F3560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Pr="0065254F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6A5CE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65254F">
        <w:rPr>
          <w:rFonts w:ascii="Times New Roman" w:eastAsiaTheme="minorHAnsi" w:hAnsi="Times New Roman"/>
          <w:sz w:val="28"/>
          <w:szCs w:val="28"/>
        </w:rPr>
        <w:t>Г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убернатор области                                                    </w:t>
      </w:r>
      <w:r w:rsidR="00621064">
        <w:rPr>
          <w:rFonts w:ascii="Times New Roman" w:eastAsiaTheme="minorHAnsi" w:hAnsi="Times New Roman"/>
          <w:sz w:val="28"/>
          <w:szCs w:val="28"/>
        </w:rPr>
        <w:t xml:space="preserve"> 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B806C2" w:rsidRDefault="00B806C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806C2" w:rsidSect="005B7F7A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A8" w:rsidRDefault="00E572A8" w:rsidP="00265DED">
      <w:pPr>
        <w:spacing w:after="0" w:line="240" w:lineRule="auto"/>
      </w:pPr>
      <w:r>
        <w:separator/>
      </w:r>
    </w:p>
  </w:endnote>
  <w:endnote w:type="continuationSeparator" w:id="0">
    <w:p w:rsidR="00E572A8" w:rsidRDefault="00E572A8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A8" w:rsidRDefault="00E572A8" w:rsidP="00265DED">
      <w:pPr>
        <w:spacing w:after="0" w:line="240" w:lineRule="auto"/>
      </w:pPr>
      <w:r>
        <w:separator/>
      </w:r>
    </w:p>
  </w:footnote>
  <w:footnote w:type="continuationSeparator" w:id="0">
    <w:p w:rsidR="00E572A8" w:rsidRDefault="00E572A8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DED" w:rsidRPr="00265DED" w:rsidRDefault="00F8453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="00265DED"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 w:rsidR="002E5E24"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018A9"/>
    <w:multiLevelType w:val="hybridMultilevel"/>
    <w:tmpl w:val="BABE8C12"/>
    <w:lvl w:ilvl="0" w:tplc="50147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D16"/>
    <w:rsid w:val="00000055"/>
    <w:rsid w:val="0000184C"/>
    <w:rsid w:val="00003097"/>
    <w:rsid w:val="00003CDF"/>
    <w:rsid w:val="0000408C"/>
    <w:rsid w:val="000048BE"/>
    <w:rsid w:val="00005B91"/>
    <w:rsid w:val="00012389"/>
    <w:rsid w:val="00012ABB"/>
    <w:rsid w:val="00014588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3700"/>
    <w:rsid w:val="00075504"/>
    <w:rsid w:val="000766F2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15D5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4453"/>
    <w:rsid w:val="000D4685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24CF5"/>
    <w:rsid w:val="00125FC8"/>
    <w:rsid w:val="00131347"/>
    <w:rsid w:val="001323EB"/>
    <w:rsid w:val="001338F3"/>
    <w:rsid w:val="0013465E"/>
    <w:rsid w:val="00134675"/>
    <w:rsid w:val="0013707E"/>
    <w:rsid w:val="00140CB2"/>
    <w:rsid w:val="00142EC1"/>
    <w:rsid w:val="001437FB"/>
    <w:rsid w:val="00147F32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52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F4D90"/>
    <w:rsid w:val="001F61B6"/>
    <w:rsid w:val="00200235"/>
    <w:rsid w:val="0020056A"/>
    <w:rsid w:val="00201E30"/>
    <w:rsid w:val="00202C8E"/>
    <w:rsid w:val="00205D27"/>
    <w:rsid w:val="0020791B"/>
    <w:rsid w:val="00215437"/>
    <w:rsid w:val="002200EC"/>
    <w:rsid w:val="00221784"/>
    <w:rsid w:val="00225F6D"/>
    <w:rsid w:val="00235F51"/>
    <w:rsid w:val="002372A4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1E3"/>
    <w:rsid w:val="00284940"/>
    <w:rsid w:val="00287169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3E74"/>
    <w:rsid w:val="002D5DB1"/>
    <w:rsid w:val="002D5EDE"/>
    <w:rsid w:val="002E1AE7"/>
    <w:rsid w:val="002E47F7"/>
    <w:rsid w:val="002E5E24"/>
    <w:rsid w:val="002F1971"/>
    <w:rsid w:val="002F1C52"/>
    <w:rsid w:val="002F1CFD"/>
    <w:rsid w:val="002F3560"/>
    <w:rsid w:val="003000BC"/>
    <w:rsid w:val="0030380A"/>
    <w:rsid w:val="003055C2"/>
    <w:rsid w:val="00310CC6"/>
    <w:rsid w:val="003115AD"/>
    <w:rsid w:val="003161F6"/>
    <w:rsid w:val="00322E9A"/>
    <w:rsid w:val="00323311"/>
    <w:rsid w:val="00327666"/>
    <w:rsid w:val="003312D1"/>
    <w:rsid w:val="003319C2"/>
    <w:rsid w:val="0033335F"/>
    <w:rsid w:val="0033703D"/>
    <w:rsid w:val="003372CF"/>
    <w:rsid w:val="00337C14"/>
    <w:rsid w:val="00342590"/>
    <w:rsid w:val="00342748"/>
    <w:rsid w:val="00344D7F"/>
    <w:rsid w:val="00347CCD"/>
    <w:rsid w:val="00350F78"/>
    <w:rsid w:val="00351500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205D"/>
    <w:rsid w:val="00382A9C"/>
    <w:rsid w:val="00384516"/>
    <w:rsid w:val="00384DC7"/>
    <w:rsid w:val="0038544A"/>
    <w:rsid w:val="00387632"/>
    <w:rsid w:val="003930C3"/>
    <w:rsid w:val="00394258"/>
    <w:rsid w:val="0039435E"/>
    <w:rsid w:val="003A2921"/>
    <w:rsid w:val="003A3F12"/>
    <w:rsid w:val="003A5842"/>
    <w:rsid w:val="003B0852"/>
    <w:rsid w:val="003B44F5"/>
    <w:rsid w:val="003B4779"/>
    <w:rsid w:val="003C2637"/>
    <w:rsid w:val="003C3369"/>
    <w:rsid w:val="003C613C"/>
    <w:rsid w:val="003D1554"/>
    <w:rsid w:val="003D74BF"/>
    <w:rsid w:val="003E1BE0"/>
    <w:rsid w:val="003E346F"/>
    <w:rsid w:val="003E5FC9"/>
    <w:rsid w:val="003F13A8"/>
    <w:rsid w:val="003F1453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21BF"/>
    <w:rsid w:val="00423FB1"/>
    <w:rsid w:val="00424EE3"/>
    <w:rsid w:val="004256B3"/>
    <w:rsid w:val="00425862"/>
    <w:rsid w:val="00426168"/>
    <w:rsid w:val="004275E5"/>
    <w:rsid w:val="00427EC3"/>
    <w:rsid w:val="00430BC7"/>
    <w:rsid w:val="00431D9C"/>
    <w:rsid w:val="00432AD0"/>
    <w:rsid w:val="00433460"/>
    <w:rsid w:val="00434FC3"/>
    <w:rsid w:val="0043774C"/>
    <w:rsid w:val="00446CD8"/>
    <w:rsid w:val="00451F0C"/>
    <w:rsid w:val="004532FD"/>
    <w:rsid w:val="0045439E"/>
    <w:rsid w:val="00455C26"/>
    <w:rsid w:val="00461742"/>
    <w:rsid w:val="00462CA1"/>
    <w:rsid w:val="00471ED3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6CF9"/>
    <w:rsid w:val="004C7FBB"/>
    <w:rsid w:val="004D4DC3"/>
    <w:rsid w:val="004E2F9C"/>
    <w:rsid w:val="004E7519"/>
    <w:rsid w:val="00501B32"/>
    <w:rsid w:val="00506751"/>
    <w:rsid w:val="005104D2"/>
    <w:rsid w:val="00511237"/>
    <w:rsid w:val="005160B7"/>
    <w:rsid w:val="00516BA6"/>
    <w:rsid w:val="0052107C"/>
    <w:rsid w:val="005241B5"/>
    <w:rsid w:val="00530529"/>
    <w:rsid w:val="005323A4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489C"/>
    <w:rsid w:val="00585B27"/>
    <w:rsid w:val="00585B73"/>
    <w:rsid w:val="00586C98"/>
    <w:rsid w:val="00591814"/>
    <w:rsid w:val="00592C82"/>
    <w:rsid w:val="00593DBA"/>
    <w:rsid w:val="00596188"/>
    <w:rsid w:val="005A0422"/>
    <w:rsid w:val="005A0E9C"/>
    <w:rsid w:val="005A1383"/>
    <w:rsid w:val="005A31A7"/>
    <w:rsid w:val="005A547D"/>
    <w:rsid w:val="005A5749"/>
    <w:rsid w:val="005A6B5E"/>
    <w:rsid w:val="005A7FDE"/>
    <w:rsid w:val="005B2528"/>
    <w:rsid w:val="005B2D90"/>
    <w:rsid w:val="005B32BD"/>
    <w:rsid w:val="005B7F7A"/>
    <w:rsid w:val="005C18C3"/>
    <w:rsid w:val="005C5989"/>
    <w:rsid w:val="005C6B07"/>
    <w:rsid w:val="005C6E4D"/>
    <w:rsid w:val="005D49C3"/>
    <w:rsid w:val="005D59C7"/>
    <w:rsid w:val="005D5A30"/>
    <w:rsid w:val="005D6AAA"/>
    <w:rsid w:val="005E1EE5"/>
    <w:rsid w:val="005E4C77"/>
    <w:rsid w:val="005E560E"/>
    <w:rsid w:val="005E5B4E"/>
    <w:rsid w:val="005F3E30"/>
    <w:rsid w:val="0060009B"/>
    <w:rsid w:val="00601651"/>
    <w:rsid w:val="00602547"/>
    <w:rsid w:val="006045F9"/>
    <w:rsid w:val="006051BF"/>
    <w:rsid w:val="0060664E"/>
    <w:rsid w:val="006068B8"/>
    <w:rsid w:val="006068CE"/>
    <w:rsid w:val="00607825"/>
    <w:rsid w:val="00607E27"/>
    <w:rsid w:val="006111AC"/>
    <w:rsid w:val="00611617"/>
    <w:rsid w:val="00611DAA"/>
    <w:rsid w:val="0061333B"/>
    <w:rsid w:val="006177EE"/>
    <w:rsid w:val="00620C58"/>
    <w:rsid w:val="00621064"/>
    <w:rsid w:val="006218E3"/>
    <w:rsid w:val="00625244"/>
    <w:rsid w:val="00625CEC"/>
    <w:rsid w:val="0062662F"/>
    <w:rsid w:val="00626D38"/>
    <w:rsid w:val="00627D2B"/>
    <w:rsid w:val="00632FAC"/>
    <w:rsid w:val="00634606"/>
    <w:rsid w:val="00636BB3"/>
    <w:rsid w:val="0064585C"/>
    <w:rsid w:val="0065254F"/>
    <w:rsid w:val="006545AB"/>
    <w:rsid w:val="0065594C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5CE2"/>
    <w:rsid w:val="006A66C9"/>
    <w:rsid w:val="006A6E8C"/>
    <w:rsid w:val="006B53E0"/>
    <w:rsid w:val="006C5688"/>
    <w:rsid w:val="006C6185"/>
    <w:rsid w:val="006D3284"/>
    <w:rsid w:val="006E0099"/>
    <w:rsid w:val="006E3F08"/>
    <w:rsid w:val="006E4178"/>
    <w:rsid w:val="006E6BC0"/>
    <w:rsid w:val="006F1819"/>
    <w:rsid w:val="006F2A00"/>
    <w:rsid w:val="006F71E7"/>
    <w:rsid w:val="00701AC8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15EE"/>
    <w:rsid w:val="00752BD3"/>
    <w:rsid w:val="00754665"/>
    <w:rsid w:val="00756832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286B"/>
    <w:rsid w:val="007B4A08"/>
    <w:rsid w:val="007B4F60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02C90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57D9A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2D4B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B22"/>
    <w:rsid w:val="00913065"/>
    <w:rsid w:val="00914849"/>
    <w:rsid w:val="00914975"/>
    <w:rsid w:val="00916058"/>
    <w:rsid w:val="00917CE8"/>
    <w:rsid w:val="009227B2"/>
    <w:rsid w:val="00922DB3"/>
    <w:rsid w:val="00922E58"/>
    <w:rsid w:val="009317F4"/>
    <w:rsid w:val="009325AC"/>
    <w:rsid w:val="0093473B"/>
    <w:rsid w:val="00940C33"/>
    <w:rsid w:val="00942E07"/>
    <w:rsid w:val="009453D1"/>
    <w:rsid w:val="009521A9"/>
    <w:rsid w:val="00954952"/>
    <w:rsid w:val="00955E7A"/>
    <w:rsid w:val="00956560"/>
    <w:rsid w:val="009574F8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14E0"/>
    <w:rsid w:val="009A2B74"/>
    <w:rsid w:val="009A6020"/>
    <w:rsid w:val="009B08A8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137B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0CEC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2FD3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06C2"/>
    <w:rsid w:val="00B86410"/>
    <w:rsid w:val="00B86AE3"/>
    <w:rsid w:val="00B91820"/>
    <w:rsid w:val="00B9195A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45EA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4BF4"/>
    <w:rsid w:val="00C171AF"/>
    <w:rsid w:val="00C2034C"/>
    <w:rsid w:val="00C228AB"/>
    <w:rsid w:val="00C23E7A"/>
    <w:rsid w:val="00C24B3E"/>
    <w:rsid w:val="00C26F24"/>
    <w:rsid w:val="00C34047"/>
    <w:rsid w:val="00C36FCD"/>
    <w:rsid w:val="00C4069B"/>
    <w:rsid w:val="00C42948"/>
    <w:rsid w:val="00C516D1"/>
    <w:rsid w:val="00C532AC"/>
    <w:rsid w:val="00C55AA4"/>
    <w:rsid w:val="00C625C6"/>
    <w:rsid w:val="00C66FD5"/>
    <w:rsid w:val="00C71387"/>
    <w:rsid w:val="00C7204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B56B3"/>
    <w:rsid w:val="00CC1375"/>
    <w:rsid w:val="00CC4EC3"/>
    <w:rsid w:val="00CC60C6"/>
    <w:rsid w:val="00CD4CB8"/>
    <w:rsid w:val="00CE1576"/>
    <w:rsid w:val="00CE187C"/>
    <w:rsid w:val="00CE27C4"/>
    <w:rsid w:val="00CE314A"/>
    <w:rsid w:val="00CE4014"/>
    <w:rsid w:val="00CE64B9"/>
    <w:rsid w:val="00CE6881"/>
    <w:rsid w:val="00CF3509"/>
    <w:rsid w:val="00CF6F8B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948"/>
    <w:rsid w:val="00D62E55"/>
    <w:rsid w:val="00D63551"/>
    <w:rsid w:val="00D65886"/>
    <w:rsid w:val="00D66E4A"/>
    <w:rsid w:val="00D74E93"/>
    <w:rsid w:val="00D754A0"/>
    <w:rsid w:val="00D768E0"/>
    <w:rsid w:val="00D775B0"/>
    <w:rsid w:val="00D77997"/>
    <w:rsid w:val="00D81827"/>
    <w:rsid w:val="00D837B4"/>
    <w:rsid w:val="00D8739E"/>
    <w:rsid w:val="00D94C14"/>
    <w:rsid w:val="00D97645"/>
    <w:rsid w:val="00DA7CB1"/>
    <w:rsid w:val="00DB0B7C"/>
    <w:rsid w:val="00DB6B4B"/>
    <w:rsid w:val="00DC01A1"/>
    <w:rsid w:val="00DC04B3"/>
    <w:rsid w:val="00DC55A0"/>
    <w:rsid w:val="00DD0021"/>
    <w:rsid w:val="00DD0B8C"/>
    <w:rsid w:val="00DD707D"/>
    <w:rsid w:val="00DE0426"/>
    <w:rsid w:val="00DE144B"/>
    <w:rsid w:val="00DE32E6"/>
    <w:rsid w:val="00DE4049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0AD6"/>
    <w:rsid w:val="00E5213D"/>
    <w:rsid w:val="00E53B89"/>
    <w:rsid w:val="00E572A8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136C"/>
    <w:rsid w:val="00EA3AA3"/>
    <w:rsid w:val="00EB5B2C"/>
    <w:rsid w:val="00EC36C7"/>
    <w:rsid w:val="00EC4999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157BA"/>
    <w:rsid w:val="00F20FC2"/>
    <w:rsid w:val="00F22749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2DC"/>
    <w:rsid w:val="00F47623"/>
    <w:rsid w:val="00F53349"/>
    <w:rsid w:val="00F53F01"/>
    <w:rsid w:val="00F60E6A"/>
    <w:rsid w:val="00F61492"/>
    <w:rsid w:val="00F65FBE"/>
    <w:rsid w:val="00F71B34"/>
    <w:rsid w:val="00F76042"/>
    <w:rsid w:val="00F76A78"/>
    <w:rsid w:val="00F84531"/>
    <w:rsid w:val="00F8550F"/>
    <w:rsid w:val="00F87494"/>
    <w:rsid w:val="00F93C66"/>
    <w:rsid w:val="00F947DF"/>
    <w:rsid w:val="00F96BF6"/>
    <w:rsid w:val="00FA07FE"/>
    <w:rsid w:val="00FA424D"/>
    <w:rsid w:val="00FA5133"/>
    <w:rsid w:val="00FA7666"/>
    <w:rsid w:val="00FB0A74"/>
    <w:rsid w:val="00FB1CE7"/>
    <w:rsid w:val="00FB2C05"/>
    <w:rsid w:val="00FB54F7"/>
    <w:rsid w:val="00FB5AB6"/>
    <w:rsid w:val="00FC038B"/>
    <w:rsid w:val="00FC1792"/>
    <w:rsid w:val="00FC234D"/>
    <w:rsid w:val="00FC623A"/>
    <w:rsid w:val="00FC66C0"/>
    <w:rsid w:val="00FC695A"/>
    <w:rsid w:val="00FD1CE3"/>
    <w:rsid w:val="00FD51ED"/>
    <w:rsid w:val="00FD6966"/>
    <w:rsid w:val="00FE03F0"/>
    <w:rsid w:val="00FE241E"/>
    <w:rsid w:val="00FE3803"/>
    <w:rsid w:val="00FE58C3"/>
    <w:rsid w:val="00FE7182"/>
    <w:rsid w:val="00FE74E5"/>
    <w:rsid w:val="00FF0F0E"/>
    <w:rsid w:val="00FF3948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1BD9A-759D-4131-96C8-B20800F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2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C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25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1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Дубоделова</dc:creator>
  <cp:lastModifiedBy>Бавыкина Ольга Викторовна</cp:lastModifiedBy>
  <cp:revision>34</cp:revision>
  <cp:lastPrinted>2020-11-23T05:55:00Z</cp:lastPrinted>
  <dcterms:created xsi:type="dcterms:W3CDTF">2020-11-19T00:03:00Z</dcterms:created>
  <dcterms:modified xsi:type="dcterms:W3CDTF">2022-05-04T00:58:00Z</dcterms:modified>
</cp:coreProperties>
</file>